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882"/>
          <w:tab w:val="left" w:pos="994"/>
          <w:tab w:val="left" w:pos="1134"/>
        </w:tabs>
        <w:adjustRightInd w:val="0"/>
        <w:snapToGrid w:val="0"/>
        <w:spacing w:line="460" w:lineRule="exact"/>
        <w:jc w:val="left"/>
        <w:rPr>
          <w:rFonts w:hint="eastAsia" w:ascii="宋体" w:hAnsi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附件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b w:val="0"/>
          <w:bCs/>
          <w:sz w:val="32"/>
          <w:szCs w:val="32"/>
          <w:lang w:val="en-US" w:eastAsia="zh-CN"/>
        </w:rPr>
        <w:t>：</w:t>
      </w:r>
    </w:p>
    <w:tbl>
      <w:tblPr>
        <w:tblStyle w:val="8"/>
        <w:tblW w:w="996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910"/>
        <w:gridCol w:w="663"/>
        <w:gridCol w:w="1122"/>
        <w:gridCol w:w="1386"/>
        <w:gridCol w:w="1848"/>
        <w:gridCol w:w="1485"/>
        <w:gridCol w:w="11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安徽工程大学202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年招生宣传志愿者申请表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（寒假社会实践）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团队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姓 </w:t>
            </w:r>
            <w:r>
              <w:rPr>
                <w:rStyle w:val="15"/>
                <w:rFonts w:eastAsia="宋体"/>
                <w:b/>
                <w:bCs/>
                <w:lang w:val="en-US" w:eastAsia="zh-CN" w:bidi="ar"/>
              </w:rPr>
              <w:t xml:space="preserve"> </w:t>
            </w:r>
            <w:r>
              <w:rPr>
                <w:rStyle w:val="16"/>
                <w:b/>
                <w:bCs/>
                <w:lang w:val="en-US" w:eastAsia="zh-CN" w:bidi="ar"/>
              </w:rPr>
              <w:t>名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性别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学号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班级及专业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身份证号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手机号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QQ号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宣传队长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宣传队</w:t>
            </w:r>
            <w:r>
              <w:rPr>
                <w:rFonts w:hint="eastAsia"/>
                <w:lang w:eastAsia="zh-CN"/>
              </w:rPr>
              <w:t>员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宣传队</w:t>
            </w:r>
            <w:r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员2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宣传队</w:t>
            </w:r>
            <w:r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员3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宣传队</w:t>
            </w:r>
            <w:r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员4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宣传队</w:t>
            </w:r>
            <w:r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员5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4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负责人家庭地址</w:t>
            </w:r>
          </w:p>
        </w:tc>
        <w:tc>
          <w:tcPr>
            <w:tcW w:w="40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毕业高中（全称）</w:t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前往宣传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（拟）</w:t>
            </w:r>
          </w:p>
        </w:tc>
        <w:tc>
          <w:tcPr>
            <w:tcW w:w="40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联系人和电话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联系人和电话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联系人和电话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</w:trPr>
        <w:tc>
          <w:tcPr>
            <w:tcW w:w="99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2" w:firstLineChars="2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22" w:firstLineChars="2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温馨提示：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亲爱的各位志愿者同学：欢迎你加入回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母校招生宣传队伍！为保证同学们顺利开展活动，还请注意以下几点：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1.志愿活动遵循就近顺便原则，前往家乡所在地高中开展活动，注意交通安全与人身财产安全。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2.开展活动时要遵从当地中学的相关要求和安排，不影响中学正常教学、生活秩序，高标准、严要求、做示范，展现我校学子良好精神风貌。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3.如遇不可抗力因素导致活动无法举行，团队或个人需立即停止线下活动，可以灵活采用线上云宣讲等方式。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确认知晓（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队长及全队队员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签字）：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宣传设想</w:t>
            </w:r>
          </w:p>
        </w:tc>
        <w:tc>
          <w:tcPr>
            <w:tcW w:w="85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150字以内</w:t>
            </w:r>
          </w:p>
          <w:p>
            <w:pPr>
              <w:keepNext w:val="0"/>
              <w:keepLines w:val="0"/>
              <w:widowControl/>
              <w:suppressLineNumbers w:val="0"/>
              <w:ind w:firstLineChars="10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学院意见（以团队负责人所在学院为准）</w:t>
            </w:r>
          </w:p>
        </w:tc>
        <w:tc>
          <w:tcPr>
            <w:tcW w:w="85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Chars="1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Chars="1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Chars="120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辅导员： </w:t>
            </w:r>
            <w:r>
              <w:rPr>
                <w:rStyle w:val="16"/>
                <w:lang w:val="en-US" w:eastAsia="zh-CN" w:bidi="ar"/>
              </w:rPr>
              <w:t xml:space="preserve">                        学院（公章）</w:t>
            </w:r>
          </w:p>
          <w:p>
            <w:pPr>
              <w:keepNext w:val="0"/>
              <w:keepLines w:val="0"/>
              <w:widowControl/>
              <w:suppressLineNumbers w:val="0"/>
              <w:ind w:firstLine="2100" w:firstLineChars="10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16"/>
                <w:rFonts w:hint="eastAsia"/>
                <w:lang w:val="en-US" w:eastAsia="zh-CN" w:bidi="ar"/>
              </w:rPr>
              <w:t xml:space="preserve">                           </w:t>
            </w:r>
            <w:r>
              <w:rPr>
                <w:rStyle w:val="16"/>
                <w:lang w:val="en-US" w:eastAsia="zh-CN" w:bidi="ar"/>
              </w:rPr>
              <w:t>年</w:t>
            </w:r>
            <w:r>
              <w:rPr>
                <w:rStyle w:val="16"/>
                <w:rFonts w:hint="eastAsia"/>
                <w:lang w:val="en-US" w:eastAsia="zh-CN" w:bidi="ar"/>
              </w:rPr>
              <w:t xml:space="preserve">    </w:t>
            </w:r>
            <w:r>
              <w:rPr>
                <w:rStyle w:val="16"/>
                <w:lang w:val="en-US" w:eastAsia="zh-CN" w:bidi="ar"/>
              </w:rPr>
              <w:t>月</w:t>
            </w:r>
            <w:r>
              <w:rPr>
                <w:rStyle w:val="16"/>
                <w:rFonts w:hint="eastAsia"/>
                <w:lang w:val="en-US" w:eastAsia="zh-CN" w:bidi="ar"/>
              </w:rPr>
              <w:t xml:space="preserve">    </w:t>
            </w:r>
            <w:r>
              <w:rPr>
                <w:rStyle w:val="16"/>
                <w:lang w:val="en-US" w:eastAsia="zh-CN" w:bidi="ar"/>
              </w:rPr>
              <w:t>日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/>
          <w:b/>
          <w:sz w:val="32"/>
          <w:szCs w:val="32"/>
          <w:u w:val="single"/>
          <w:lang w:val="en-US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注：各学院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将</w:t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签字盖章的纸质拍照扫描件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及Word版发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送至435149827@qq.com。命名方式：学院或部门全称+回高中母校开展本科招生宣传志愿者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申请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 xml:space="preserve">表。 </w:t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1"/>
          <w:szCs w:val="21"/>
          <w:u w:val="single"/>
          <w:lang w:val="en-US" w:eastAsia="zh-CN" w:bidi="ar"/>
        </w:rPr>
        <w:t>报名人员请加入QQ群：752193728。建议团队人数2-6人。</w:t>
      </w:r>
    </w:p>
    <w:sectPr>
      <w:pgSz w:w="12240" w:h="15840"/>
      <w:pgMar w:top="1134" w:right="1020" w:bottom="567" w:left="1134" w:header="720" w:footer="720" w:gutter="0"/>
      <w:cols w:space="720" w:num="1"/>
      <w:docGrid w:type="lines"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dhNTY5NDcwNGZjNGU2NWVkMzNmNjFhYWY2NzRkYzUifQ=="/>
  </w:docVars>
  <w:rsids>
    <w:rsidRoot w:val="00865EE3"/>
    <w:rsid w:val="00006122"/>
    <w:rsid w:val="00072629"/>
    <w:rsid w:val="000957BB"/>
    <w:rsid w:val="000A55C2"/>
    <w:rsid w:val="000D7149"/>
    <w:rsid w:val="00142429"/>
    <w:rsid w:val="00147900"/>
    <w:rsid w:val="00167146"/>
    <w:rsid w:val="001D60D4"/>
    <w:rsid w:val="001F484A"/>
    <w:rsid w:val="00210612"/>
    <w:rsid w:val="0022295F"/>
    <w:rsid w:val="00227770"/>
    <w:rsid w:val="00230C31"/>
    <w:rsid w:val="00233A3E"/>
    <w:rsid w:val="00291404"/>
    <w:rsid w:val="002F241E"/>
    <w:rsid w:val="00391C38"/>
    <w:rsid w:val="003961C8"/>
    <w:rsid w:val="003B1E37"/>
    <w:rsid w:val="003C70DD"/>
    <w:rsid w:val="003D51A1"/>
    <w:rsid w:val="003F0F86"/>
    <w:rsid w:val="004713B5"/>
    <w:rsid w:val="0049605A"/>
    <w:rsid w:val="004A0F96"/>
    <w:rsid w:val="004D6B74"/>
    <w:rsid w:val="004E175D"/>
    <w:rsid w:val="00511604"/>
    <w:rsid w:val="00536665"/>
    <w:rsid w:val="005519B8"/>
    <w:rsid w:val="00553C29"/>
    <w:rsid w:val="00565708"/>
    <w:rsid w:val="005753FA"/>
    <w:rsid w:val="00597575"/>
    <w:rsid w:val="005A5EF8"/>
    <w:rsid w:val="005B19AD"/>
    <w:rsid w:val="005E67B7"/>
    <w:rsid w:val="005F7A47"/>
    <w:rsid w:val="00626A82"/>
    <w:rsid w:val="00633599"/>
    <w:rsid w:val="006507FF"/>
    <w:rsid w:val="006B1A73"/>
    <w:rsid w:val="006B2911"/>
    <w:rsid w:val="006C26DF"/>
    <w:rsid w:val="006D6BDE"/>
    <w:rsid w:val="006F134D"/>
    <w:rsid w:val="0071100F"/>
    <w:rsid w:val="007130DC"/>
    <w:rsid w:val="00771CE7"/>
    <w:rsid w:val="007C0E14"/>
    <w:rsid w:val="00812A41"/>
    <w:rsid w:val="00861C18"/>
    <w:rsid w:val="00861CF1"/>
    <w:rsid w:val="00865EE3"/>
    <w:rsid w:val="008E65AD"/>
    <w:rsid w:val="00905F56"/>
    <w:rsid w:val="00AA37B4"/>
    <w:rsid w:val="00B010C8"/>
    <w:rsid w:val="00B57FAC"/>
    <w:rsid w:val="00BD2246"/>
    <w:rsid w:val="00BD6D7C"/>
    <w:rsid w:val="00C03183"/>
    <w:rsid w:val="00CE4BF3"/>
    <w:rsid w:val="00DB3168"/>
    <w:rsid w:val="00E4176C"/>
    <w:rsid w:val="00E41C7D"/>
    <w:rsid w:val="00E51A6E"/>
    <w:rsid w:val="00E913E9"/>
    <w:rsid w:val="00E930A3"/>
    <w:rsid w:val="00EB5645"/>
    <w:rsid w:val="00F81D1B"/>
    <w:rsid w:val="00FA15DE"/>
    <w:rsid w:val="00FB5B28"/>
    <w:rsid w:val="00FF2871"/>
    <w:rsid w:val="00FF2BF4"/>
    <w:rsid w:val="03675165"/>
    <w:rsid w:val="074B78AB"/>
    <w:rsid w:val="088B109D"/>
    <w:rsid w:val="0A384BA7"/>
    <w:rsid w:val="0A4171A0"/>
    <w:rsid w:val="0EB83A78"/>
    <w:rsid w:val="0F86553D"/>
    <w:rsid w:val="124817DD"/>
    <w:rsid w:val="125B52F5"/>
    <w:rsid w:val="15A66514"/>
    <w:rsid w:val="15E425D3"/>
    <w:rsid w:val="17D93015"/>
    <w:rsid w:val="1DF443A0"/>
    <w:rsid w:val="1E934856"/>
    <w:rsid w:val="20CA3197"/>
    <w:rsid w:val="245636BF"/>
    <w:rsid w:val="299637C0"/>
    <w:rsid w:val="2A133E00"/>
    <w:rsid w:val="2A620EE4"/>
    <w:rsid w:val="2A950CB9"/>
    <w:rsid w:val="2C1A6DDB"/>
    <w:rsid w:val="2FBC180A"/>
    <w:rsid w:val="2FF26266"/>
    <w:rsid w:val="30BC1492"/>
    <w:rsid w:val="31794E91"/>
    <w:rsid w:val="33F26834"/>
    <w:rsid w:val="35534AFE"/>
    <w:rsid w:val="36127662"/>
    <w:rsid w:val="36525CB0"/>
    <w:rsid w:val="3AD604B2"/>
    <w:rsid w:val="3C495460"/>
    <w:rsid w:val="3C8C2435"/>
    <w:rsid w:val="46F42957"/>
    <w:rsid w:val="4A8267C2"/>
    <w:rsid w:val="5043693E"/>
    <w:rsid w:val="50AF09BA"/>
    <w:rsid w:val="53B35B89"/>
    <w:rsid w:val="54AA5EB2"/>
    <w:rsid w:val="573174F0"/>
    <w:rsid w:val="5A711F99"/>
    <w:rsid w:val="5CDF4060"/>
    <w:rsid w:val="5D69550A"/>
    <w:rsid w:val="5DC7295C"/>
    <w:rsid w:val="5EE5038D"/>
    <w:rsid w:val="60477D84"/>
    <w:rsid w:val="63780255"/>
    <w:rsid w:val="652151DF"/>
    <w:rsid w:val="65621842"/>
    <w:rsid w:val="659B647C"/>
    <w:rsid w:val="692F13B6"/>
    <w:rsid w:val="696D0DB3"/>
    <w:rsid w:val="69C45FA2"/>
    <w:rsid w:val="6C1B20C5"/>
    <w:rsid w:val="6D475AE8"/>
    <w:rsid w:val="6DA57E98"/>
    <w:rsid w:val="6E7B6E4B"/>
    <w:rsid w:val="71C8684B"/>
    <w:rsid w:val="74341F76"/>
    <w:rsid w:val="751D6EAE"/>
    <w:rsid w:val="7553467E"/>
    <w:rsid w:val="75A43981"/>
    <w:rsid w:val="75E55C1E"/>
    <w:rsid w:val="771816DB"/>
    <w:rsid w:val="7A0F14BB"/>
    <w:rsid w:val="7ACB1B9C"/>
    <w:rsid w:val="7B4E7DC1"/>
    <w:rsid w:val="7B7A1B59"/>
    <w:rsid w:val="7DA2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Tit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00"/>
      <w:sz w:val="18"/>
      <w:szCs w:val="18"/>
      <w:u w:val="none"/>
    </w:rPr>
  </w:style>
  <w:style w:type="character" w:customStyle="1" w:styleId="12">
    <w:name w:val="页眉 Char"/>
    <w:basedOn w:val="10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0"/>
    <w:link w:val="4"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font41"/>
    <w:basedOn w:val="10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6">
    <w:name w:val="font1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7">
    <w:name w:val="font31"/>
    <w:basedOn w:val="10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87</Words>
  <Characters>501</Characters>
  <Lines>4</Lines>
  <Paragraphs>1</Paragraphs>
  <TotalTime>1</TotalTime>
  <ScaleCrop>false</ScaleCrop>
  <LinksUpToDate>false</LinksUpToDate>
  <CharactersWithSpaces>587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2015-11-17T09:11:00Z</dcterms:created>
  <dc:creator>微软用户</dc:creator>
  <cp:lastModifiedBy>风信子</cp:lastModifiedBy>
  <cp:lastPrinted>2023-11-30T02:40:00Z</cp:lastPrinted>
  <dcterms:modified xsi:type="dcterms:W3CDTF">2023-12-01T09:46:17Z</dcterms:modified>
  <dc:title>关于组织2014级本科生参加学校‘寒假社会实践—招生宣传’活动的通知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359C977BCE2346EE8ABB7744AF68757D</vt:lpwstr>
  </property>
</Properties>
</file>