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41D7">
      <w:pPr>
        <w:widowControl/>
        <w:shd w:val="clear" w:color="auto" w:fill="FFFFFF"/>
        <w:spacing w:line="580" w:lineRule="atLeas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附件1：</w:t>
      </w:r>
    </w:p>
    <w:p w14:paraId="0BBFB8D7">
      <w:pPr>
        <w:widowControl/>
        <w:shd w:val="clear" w:color="auto" w:fill="FFFFFF"/>
        <w:spacing w:before="156" w:beforeLines="50" w:line="580" w:lineRule="atLeast"/>
        <w:jc w:val="center"/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  <w:t>2024年“外研社·国才杯”“理解当代中国”全国大学生外语能力大赛演讲比赛校</w:t>
      </w:r>
      <w:r>
        <w:rPr>
          <w:rFonts w:hint="eastAsia" w:ascii="黑体" w:hAnsi="黑体" w:eastAsia="黑体" w:cs="方正仿宋_GBK"/>
          <w:color w:val="000000"/>
          <w:kern w:val="0"/>
          <w:sz w:val="44"/>
          <w:szCs w:val="44"/>
          <w:lang w:val="en-US" w:eastAsia="zh-CN"/>
        </w:rPr>
        <w:t>内</w:t>
      </w:r>
      <w:r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  <w:t>选拔赛组委会名单</w:t>
      </w:r>
    </w:p>
    <w:p w14:paraId="5522BA8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305A2C73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一、组织委员会</w:t>
      </w:r>
    </w:p>
    <w:p w14:paraId="0E681118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49648CFA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周虹屏  安徽工程大学副校长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</w:p>
    <w:p w14:paraId="318122B2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421CD24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夏登峰  教务处处长</w:t>
      </w:r>
    </w:p>
    <w:p w14:paraId="66BB5F1B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唐雪梅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外国语学院副院长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主持工作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）</w:t>
      </w:r>
    </w:p>
    <w:p w14:paraId="3D3C77E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3D1DF9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贾文友  教务处副处长</w:t>
      </w:r>
    </w:p>
    <w:p w14:paraId="357BA6E8">
      <w:pPr>
        <w:widowControl/>
        <w:shd w:val="clear" w:color="auto" w:fill="FFFFFF"/>
        <w:spacing w:line="580" w:lineRule="atLeast"/>
        <w:ind w:left="62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63BEE03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二、秘书处</w:t>
      </w:r>
    </w:p>
    <w:p w14:paraId="2CAC277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秘书处办公室设在外国语学院</w:t>
      </w:r>
    </w:p>
    <w:p w14:paraId="63740F9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3E75999B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李新国  外国语学院副院长（兼）</w:t>
      </w:r>
    </w:p>
    <w:p w14:paraId="3962CFF3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秘书处办公室设在外国语学院</w:t>
      </w:r>
      <w:bookmarkStart w:id="0" w:name="_GoBack"/>
      <w:bookmarkEnd w:id="0"/>
    </w:p>
    <w:p w14:paraId="3DADC95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秘  书： </w:t>
      </w:r>
    </w:p>
    <w:p w14:paraId="4F11C39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杨晓丽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刘鲜 王春亭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NTAyYWY1ODVhMTNiODRkNjdlOGM5NzI0NDdmODMifQ=="/>
  </w:docVars>
  <w:rsids>
    <w:rsidRoot w:val="006D061D"/>
    <w:rsid w:val="000000DC"/>
    <w:rsid w:val="00027004"/>
    <w:rsid w:val="00034D6E"/>
    <w:rsid w:val="00071B4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30175C"/>
    <w:rsid w:val="003359AC"/>
    <w:rsid w:val="00361A58"/>
    <w:rsid w:val="003A05F5"/>
    <w:rsid w:val="003F4303"/>
    <w:rsid w:val="003F59FF"/>
    <w:rsid w:val="0043043C"/>
    <w:rsid w:val="00472A06"/>
    <w:rsid w:val="004837D5"/>
    <w:rsid w:val="00494BB5"/>
    <w:rsid w:val="004A5CD7"/>
    <w:rsid w:val="004F4990"/>
    <w:rsid w:val="00502E38"/>
    <w:rsid w:val="00503330"/>
    <w:rsid w:val="00562B93"/>
    <w:rsid w:val="00565F83"/>
    <w:rsid w:val="0058629B"/>
    <w:rsid w:val="00606E94"/>
    <w:rsid w:val="00611B93"/>
    <w:rsid w:val="006D061D"/>
    <w:rsid w:val="006D6340"/>
    <w:rsid w:val="006E7B79"/>
    <w:rsid w:val="00727EAD"/>
    <w:rsid w:val="007476BE"/>
    <w:rsid w:val="007505BA"/>
    <w:rsid w:val="007A0100"/>
    <w:rsid w:val="007A0E64"/>
    <w:rsid w:val="007B0DAE"/>
    <w:rsid w:val="007D08BB"/>
    <w:rsid w:val="00806920"/>
    <w:rsid w:val="00850458"/>
    <w:rsid w:val="008542BE"/>
    <w:rsid w:val="008A0590"/>
    <w:rsid w:val="00915CC4"/>
    <w:rsid w:val="00923E7B"/>
    <w:rsid w:val="009C5C96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CF45A5"/>
    <w:rsid w:val="00D30695"/>
    <w:rsid w:val="00D844BF"/>
    <w:rsid w:val="00DC0414"/>
    <w:rsid w:val="00DC10E5"/>
    <w:rsid w:val="00DF12BC"/>
    <w:rsid w:val="00EC4172"/>
    <w:rsid w:val="00EF185B"/>
    <w:rsid w:val="00EF4F5C"/>
    <w:rsid w:val="00F52C08"/>
    <w:rsid w:val="00F71B54"/>
    <w:rsid w:val="00F7708E"/>
    <w:rsid w:val="00F96673"/>
    <w:rsid w:val="00FD0E11"/>
    <w:rsid w:val="00FD0E99"/>
    <w:rsid w:val="00FE6D4B"/>
    <w:rsid w:val="42FF523F"/>
    <w:rsid w:val="55910C43"/>
    <w:rsid w:val="5A272E2C"/>
    <w:rsid w:val="5A600F4D"/>
    <w:rsid w:val="77287B7D"/>
    <w:rsid w:val="7E5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189</Characters>
  <Lines>1</Lines>
  <Paragraphs>1</Paragraphs>
  <TotalTime>0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2024-09-11T14:06:00Z</dcterms:created>
  <dc:creator>Administrator</dc:creator>
  <cp:lastModifiedBy>norman</cp:lastModifiedBy>
  <cp:lastPrinted>2020-10-12T02:30:00Z</cp:lastPrinted>
  <dcterms:modified xsi:type="dcterms:W3CDTF">2024-09-14T02:19:37Z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0BA7D8E1678F4C9788376F2A0860DB34_13</vt:lpwstr>
  </property>
</Properties>
</file>