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B75E7">
      <w:pPr>
        <w:spacing w:before="156" w:beforeLines="5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</w:rPr>
        <w:t>3</w:t>
      </w:r>
    </w:p>
    <w:p w14:paraId="555956AD">
      <w:pPr>
        <w:adjustRightInd w:val="0"/>
        <w:snapToGrid w:val="0"/>
        <w:spacing w:before="156" w:beforeLines="50" w:after="468" w:afterLines="150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</w:p>
    <w:p w14:paraId="0F89E1DE">
      <w:pPr>
        <w:adjustRightInd w:val="0"/>
        <w:snapToGrid w:val="0"/>
        <w:spacing w:before="156" w:beforeLines="50" w:after="468" w:afterLines="150"/>
        <w:jc w:val="center"/>
        <w:rPr>
          <w:rFonts w:hint="eastAsia" w:ascii="Times New Roman" w:hAnsi="Times New Roman" w:eastAsia="黑体" w:cs="Times New Roman"/>
          <w:sz w:val="44"/>
          <w:szCs w:val="36"/>
        </w:rPr>
      </w:pPr>
      <w:bookmarkStart w:id="0" w:name="_GoBack"/>
      <w:r>
        <w:rPr>
          <w:rFonts w:hint="eastAsia" w:ascii="Times New Roman" w:hAnsi="Times New Roman" w:eastAsia="黑体" w:cs="Times New Roman"/>
          <w:sz w:val="44"/>
          <w:szCs w:val="36"/>
        </w:rPr>
        <w:t>乐方杯“坚果+”风味创新设计大赛</w:t>
      </w:r>
    </w:p>
    <w:p w14:paraId="5C409A3A">
      <w:pPr>
        <w:adjustRightInd w:val="0"/>
        <w:snapToGrid w:val="0"/>
        <w:spacing w:before="156" w:beforeLines="50" w:after="468" w:afterLines="150"/>
        <w:jc w:val="center"/>
        <w:rPr>
          <w:rFonts w:ascii="Times New Roman" w:hAnsi="Times New Roman" w:eastAsia="黑体" w:cs="Times New Roman"/>
          <w:sz w:val="44"/>
          <w:szCs w:val="36"/>
        </w:rPr>
      </w:pPr>
      <w:r>
        <w:rPr>
          <w:rFonts w:ascii="Times New Roman" w:hAnsi="Times New Roman" w:eastAsia="黑体" w:cs="Times New Roman"/>
          <w:sz w:val="44"/>
          <w:szCs w:val="36"/>
        </w:rPr>
        <w:t>参赛作品申报书</w:t>
      </w:r>
      <w:bookmarkEnd w:id="0"/>
    </w:p>
    <w:p w14:paraId="35699171">
      <w:pPr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 w14:paraId="2DFD64E2">
      <w:pPr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 w14:paraId="6D13FADB">
      <w:pPr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 w14:paraId="328B8BB6">
      <w:pPr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 w14:paraId="2E7B8B2D">
      <w:pPr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 w14:paraId="549710D1">
      <w:pPr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 w14:paraId="426D091A">
      <w:pPr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 w14:paraId="6C0308DA">
      <w:pPr>
        <w:ind w:firstLine="1040"/>
        <w:rPr>
          <w:rFonts w:ascii="Times New Roman" w:hAnsi="Times New Roman" w:eastAsia="方正仿宋_GBK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参赛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学院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b/>
          <w:bCs/>
          <w:sz w:val="32"/>
          <w:szCs w:val="32"/>
          <w:u w:val="single"/>
        </w:rPr>
        <w:t xml:space="preserve">                          </w:t>
      </w:r>
    </w:p>
    <w:p w14:paraId="4B778E4D">
      <w:pPr>
        <w:ind w:firstLine="1040"/>
        <w:rPr>
          <w:rFonts w:ascii="Times New Roman" w:hAnsi="Times New Roman" w:eastAsia="方正仿宋_GBK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作品类别：</w:t>
      </w:r>
      <w:r>
        <w:rPr>
          <w:rFonts w:ascii="Times New Roman" w:hAnsi="Times New Roman" w:eastAsia="方正仿宋_GBK" w:cs="Times New Roman"/>
          <w:b/>
          <w:bCs/>
          <w:sz w:val="32"/>
          <w:szCs w:val="32"/>
          <w:u w:val="single"/>
        </w:rPr>
        <w:t xml:space="preserve">                          </w:t>
      </w:r>
    </w:p>
    <w:p w14:paraId="449B0A98">
      <w:pPr>
        <w:ind w:firstLine="1040"/>
        <w:rPr>
          <w:rFonts w:ascii="Times New Roman" w:hAnsi="Times New Roman" w:eastAsia="方正仿宋_GBK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作品名称：</w:t>
      </w:r>
      <w:r>
        <w:rPr>
          <w:rFonts w:ascii="Times New Roman" w:hAnsi="Times New Roman" w:eastAsia="方正仿宋_GBK" w:cs="Times New Roman"/>
          <w:b/>
          <w:bCs/>
          <w:sz w:val="32"/>
          <w:szCs w:val="32"/>
          <w:u w:val="single"/>
        </w:rPr>
        <w:t xml:space="preserve">                          </w:t>
      </w:r>
    </w:p>
    <w:p w14:paraId="0AF25545">
      <w:pPr>
        <w:ind w:firstLine="1040"/>
        <w:rPr>
          <w:rFonts w:ascii="Times New Roman" w:hAnsi="Times New Roman" w:eastAsia="方正仿宋_GBK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申报日期：</w:t>
      </w:r>
      <w:r>
        <w:rPr>
          <w:rFonts w:ascii="Times New Roman" w:hAnsi="Times New Roman" w:eastAsia="方正仿宋_GBK" w:cs="Times New Roman"/>
          <w:b/>
          <w:bCs/>
          <w:sz w:val="32"/>
          <w:szCs w:val="32"/>
          <w:u w:val="single"/>
        </w:rPr>
        <w:t xml:space="preserve">                          </w:t>
      </w:r>
    </w:p>
    <w:p w14:paraId="0DBDE8B3">
      <w:pPr>
        <w:ind w:firstLine="1040"/>
        <w:rPr>
          <w:rFonts w:ascii="Times New Roman" w:hAnsi="Times New Roman" w:eastAsia="方正仿宋_GBK" w:cs="Times New Roman"/>
          <w:b/>
          <w:bCs/>
          <w:sz w:val="32"/>
          <w:szCs w:val="32"/>
          <w:u w:val="single"/>
        </w:rPr>
      </w:pPr>
    </w:p>
    <w:p w14:paraId="4994CA15">
      <w:pPr>
        <w:ind w:firstLine="1040"/>
        <w:rPr>
          <w:rFonts w:ascii="Times New Roman" w:hAnsi="Times New Roman" w:eastAsia="方正仿宋_GBK" w:cs="Times New Roman"/>
          <w:b/>
          <w:bCs/>
          <w:sz w:val="32"/>
          <w:szCs w:val="32"/>
          <w:u w:val="single"/>
        </w:rPr>
      </w:pPr>
    </w:p>
    <w:p w14:paraId="6C19642A">
      <w:pPr>
        <w:ind w:firstLine="1040"/>
        <w:rPr>
          <w:rFonts w:ascii="Times New Roman" w:hAnsi="Times New Roman" w:eastAsia="方正仿宋_GBK" w:cs="Times New Roman"/>
          <w:b/>
          <w:bCs/>
          <w:sz w:val="32"/>
          <w:szCs w:val="32"/>
          <w:u w:val="single"/>
        </w:rPr>
      </w:pPr>
    </w:p>
    <w:p w14:paraId="2524859D">
      <w:pPr>
        <w:ind w:firstLine="1040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  <w:u w:val="single"/>
        </w:rPr>
      </w:pPr>
    </w:p>
    <w:p w14:paraId="0526904F">
      <w:pPr>
        <w:widowControl/>
        <w:jc w:val="lef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br w:type="page"/>
      </w:r>
    </w:p>
    <w:p w14:paraId="337AE9FC">
      <w:pPr>
        <w:spacing w:before="156" w:beforeLines="50" w:after="156" w:afterLines="50"/>
        <w:rPr>
          <w:rFonts w:ascii="Times New Roman" w:hAnsi="Times New Roman" w:eastAsia="方正仿宋_GBK" w:cs="Times New Roman"/>
          <w:b/>
          <w:bCs/>
          <w:sz w:val="30"/>
          <w:szCs w:val="30"/>
        </w:rPr>
      </w:pPr>
      <w:r>
        <w:rPr>
          <w:rFonts w:ascii="Times New Roman" w:hAnsi="Times New Roman" w:eastAsia="方正仿宋_GBK" w:cs="Times New Roman"/>
          <w:b/>
          <w:bCs/>
          <w:sz w:val="30"/>
          <w:szCs w:val="30"/>
        </w:rPr>
        <w:t>一、参赛作品基本情况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6057"/>
      </w:tblGrid>
      <w:tr w14:paraId="7903C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556" w:type="dxa"/>
            <w:vAlign w:val="center"/>
          </w:tcPr>
          <w:p w14:paraId="0D6F46BC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6057" w:type="dxa"/>
          </w:tcPr>
          <w:p w14:paraId="00F95A24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</w:tc>
      </w:tr>
      <w:tr w14:paraId="2D4CF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556" w:type="dxa"/>
            <w:vAlign w:val="center"/>
          </w:tcPr>
          <w:p w14:paraId="201A0B4C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专利申请情况</w:t>
            </w:r>
          </w:p>
        </w:tc>
        <w:tc>
          <w:tcPr>
            <w:tcW w:w="6057" w:type="dxa"/>
            <w:vAlign w:val="center"/>
          </w:tcPr>
          <w:p w14:paraId="22302D77">
            <w:pPr>
              <w:ind w:firstLine="75" w:firstLineChars="50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Cs/>
                <w:sz w:val="15"/>
                <w:szCs w:val="15"/>
                <w:bdr w:val="single" w:color="auto" w:sz="4" w:space="0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  <w:t xml:space="preserve">已申请   </w:t>
            </w:r>
            <w:r>
              <w:rPr>
                <w:rFonts w:ascii="Times New Roman" w:hAnsi="Times New Roman" w:eastAsia="方正仿宋_GBK" w:cs="Times New Roman"/>
                <w:bCs/>
                <w:sz w:val="15"/>
                <w:szCs w:val="15"/>
                <w:bdr w:val="single" w:color="auto" w:sz="4" w:space="0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  <w:t xml:space="preserve">准备申请    </w:t>
            </w:r>
            <w:r>
              <w:rPr>
                <w:rFonts w:ascii="Times New Roman" w:hAnsi="Times New Roman" w:eastAsia="方正仿宋_GBK" w:cs="Times New Roman"/>
                <w:bCs/>
                <w:sz w:val="15"/>
                <w:szCs w:val="15"/>
                <w:bdr w:val="single" w:color="auto" w:sz="4" w:space="0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  <w:t>不申请</w:t>
            </w:r>
          </w:p>
        </w:tc>
      </w:tr>
      <w:tr w14:paraId="0A096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2556" w:type="dxa"/>
            <w:vAlign w:val="center"/>
          </w:tcPr>
          <w:p w14:paraId="7C1F3008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作者姓名、专业、年级</w:t>
            </w:r>
          </w:p>
        </w:tc>
        <w:tc>
          <w:tcPr>
            <w:tcW w:w="6057" w:type="dxa"/>
          </w:tcPr>
          <w:p w14:paraId="5382994B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1、</w:t>
            </w:r>
          </w:p>
          <w:p w14:paraId="543FABC9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2、</w:t>
            </w:r>
          </w:p>
          <w:p w14:paraId="29AE1A2F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3、</w:t>
            </w:r>
          </w:p>
          <w:p w14:paraId="172F4096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4、</w:t>
            </w:r>
          </w:p>
          <w:p w14:paraId="09C94930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5、</w:t>
            </w:r>
          </w:p>
        </w:tc>
      </w:tr>
      <w:tr w14:paraId="3F7A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556" w:type="dxa"/>
            <w:vAlign w:val="center"/>
          </w:tcPr>
          <w:p w14:paraId="24F7B5C7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所在院校</w:t>
            </w:r>
          </w:p>
        </w:tc>
        <w:tc>
          <w:tcPr>
            <w:tcW w:w="6057" w:type="dxa"/>
          </w:tcPr>
          <w:p w14:paraId="4E056184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</w:tc>
      </w:tr>
      <w:tr w14:paraId="6388A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556" w:type="dxa"/>
            <w:vAlign w:val="center"/>
          </w:tcPr>
          <w:p w14:paraId="6B653984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联系电话、邮箱</w:t>
            </w:r>
          </w:p>
        </w:tc>
        <w:tc>
          <w:tcPr>
            <w:tcW w:w="6057" w:type="dxa"/>
          </w:tcPr>
          <w:p w14:paraId="255C5DD6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</w:tc>
      </w:tr>
      <w:tr w14:paraId="00DE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556" w:type="dxa"/>
            <w:vAlign w:val="center"/>
          </w:tcPr>
          <w:p w14:paraId="0DBB52DB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指导老师</w:t>
            </w:r>
          </w:p>
        </w:tc>
        <w:tc>
          <w:tcPr>
            <w:tcW w:w="6057" w:type="dxa"/>
            <w:vAlign w:val="center"/>
          </w:tcPr>
          <w:p w14:paraId="66666283">
            <w:pPr>
              <w:ind w:firstLine="140" w:firstLineChars="50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</w:tr>
      <w:tr w14:paraId="56CF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2556" w:type="dxa"/>
            <w:vAlign w:val="center"/>
          </w:tcPr>
          <w:p w14:paraId="68BCCB83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属原创作品</w:t>
            </w:r>
          </w:p>
          <w:p w14:paraId="2DD8437F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声明签字</w:t>
            </w:r>
          </w:p>
        </w:tc>
        <w:tc>
          <w:tcPr>
            <w:tcW w:w="6057" w:type="dxa"/>
          </w:tcPr>
          <w:p w14:paraId="5CA23B72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</w:tc>
      </w:tr>
      <w:tr w14:paraId="286EE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2556" w:type="dxa"/>
            <w:vAlign w:val="center"/>
          </w:tcPr>
          <w:p w14:paraId="1F2F10E2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推荐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学院</w:t>
            </w: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意见</w:t>
            </w:r>
          </w:p>
          <w:p w14:paraId="70DD818D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（盖章）</w:t>
            </w:r>
          </w:p>
        </w:tc>
        <w:tc>
          <w:tcPr>
            <w:tcW w:w="6057" w:type="dxa"/>
          </w:tcPr>
          <w:p w14:paraId="7CBFFF2C">
            <w:pPr>
              <w:snapToGrid w:val="0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  <w:p w14:paraId="6CAD2C0C">
            <w:pPr>
              <w:snapToGrid w:val="0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  <w:p w14:paraId="4A7FCC4F">
            <w:pPr>
              <w:snapToGrid w:val="0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  <w:p w14:paraId="23CDC798">
            <w:pPr>
              <w:snapToGrid w:val="0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  <w:t xml:space="preserve"> 年   月   日</w:t>
            </w:r>
          </w:p>
        </w:tc>
      </w:tr>
    </w:tbl>
    <w:p w14:paraId="413ABA71">
      <w:pPr>
        <w:rPr>
          <w:rFonts w:ascii="Times New Roman" w:hAnsi="Times New Roman" w:eastAsia="方正仿宋_GBK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填表说明：团体创作，作者姓名最多可填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5</w:t>
      </w:r>
      <w:r>
        <w:rPr>
          <w:rFonts w:ascii="Times New Roman" w:hAnsi="Times New Roman" w:eastAsia="方正仿宋_GBK" w:cs="Times New Roman"/>
          <w:sz w:val="28"/>
          <w:szCs w:val="28"/>
        </w:rPr>
        <w:t>人。</w:t>
      </w:r>
    </w:p>
    <w:p w14:paraId="0C5C1256">
      <w:pPr>
        <w:rPr>
          <w:rFonts w:ascii="Times New Roman" w:hAnsi="Times New Roman" w:eastAsia="方正仿宋_GBK" w:cs="Times New Roman"/>
          <w:b/>
          <w:bCs/>
          <w:sz w:val="30"/>
          <w:szCs w:val="30"/>
        </w:rPr>
      </w:pPr>
      <w:r>
        <w:rPr>
          <w:rFonts w:ascii="Times New Roman" w:hAnsi="Times New Roman" w:eastAsia="方正仿宋_GBK" w:cs="Times New Roman"/>
          <w:b/>
          <w:bCs/>
          <w:sz w:val="30"/>
          <w:szCs w:val="30"/>
        </w:rPr>
        <w:br w:type="page"/>
      </w:r>
    </w:p>
    <w:p w14:paraId="050F5CEB">
      <w:pPr>
        <w:spacing w:before="156" w:beforeLines="50" w:after="156" w:afterLines="50"/>
        <w:rPr>
          <w:rFonts w:ascii="Times New Roman" w:hAnsi="Times New Roman" w:eastAsia="方正仿宋_GBK" w:cs="Times New Roman"/>
          <w:b/>
          <w:bCs/>
          <w:sz w:val="30"/>
          <w:szCs w:val="30"/>
        </w:rPr>
      </w:pPr>
      <w:r>
        <w:rPr>
          <w:rFonts w:ascii="Times New Roman" w:hAnsi="Times New Roman" w:eastAsia="方正仿宋_GBK" w:cs="Times New Roman"/>
          <w:b/>
          <w:bCs/>
          <w:sz w:val="30"/>
          <w:szCs w:val="30"/>
        </w:rPr>
        <w:t>二、参赛作品报告书</w:t>
      </w:r>
    </w:p>
    <w:tbl>
      <w:tblPr>
        <w:tblStyle w:val="5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6450"/>
      </w:tblGrid>
      <w:tr w14:paraId="61749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161" w:type="dxa"/>
            <w:vAlign w:val="center"/>
          </w:tcPr>
          <w:p w14:paraId="396C4B02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6450" w:type="dxa"/>
            <w:vAlign w:val="center"/>
          </w:tcPr>
          <w:p w14:paraId="0A8668F1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</w:tc>
      </w:tr>
      <w:tr w14:paraId="61E63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2161" w:type="dxa"/>
            <w:vAlign w:val="center"/>
          </w:tcPr>
          <w:p w14:paraId="50E5F5CD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创作背景</w:t>
            </w:r>
          </w:p>
          <w:p w14:paraId="2113988F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（限500字）</w:t>
            </w:r>
          </w:p>
        </w:tc>
        <w:tc>
          <w:tcPr>
            <w:tcW w:w="6450" w:type="dxa"/>
            <w:vAlign w:val="center"/>
          </w:tcPr>
          <w:p w14:paraId="07D06CAF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</w:tc>
      </w:tr>
      <w:tr w14:paraId="343E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atLeast"/>
          <w:jc w:val="center"/>
        </w:trPr>
        <w:tc>
          <w:tcPr>
            <w:tcW w:w="2161" w:type="dxa"/>
            <w:vAlign w:val="center"/>
          </w:tcPr>
          <w:p w14:paraId="58738A5B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作品简介</w:t>
            </w:r>
          </w:p>
          <w:p w14:paraId="638FA6D7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（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限1000字）</w:t>
            </w:r>
          </w:p>
        </w:tc>
        <w:tc>
          <w:tcPr>
            <w:tcW w:w="6450" w:type="dxa"/>
            <w:vAlign w:val="center"/>
          </w:tcPr>
          <w:p w14:paraId="22992F6E">
            <w:pPr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口感风味</w:t>
            </w:r>
          </w:p>
          <w:p w14:paraId="1900618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研发过程(使用材料、设备、工艺流程等)</w:t>
            </w:r>
          </w:p>
          <w:p w14:paraId="3EA9F5DF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产品说明（产品标签、风味特色、生产及包装工艺说明等）</w:t>
            </w:r>
          </w:p>
          <w:p w14:paraId="194A3B97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设计方案及方案的依据或试验结果</w:t>
            </w:r>
          </w:p>
          <w:p w14:paraId="4FDCBF96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创意方案说明</w:t>
            </w:r>
          </w:p>
          <w:p w14:paraId="62AEAC04">
            <w:pPr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6209FD14">
            <w:pPr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5C3A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vAlign w:val="center"/>
          </w:tcPr>
          <w:p w14:paraId="67DCE9A4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创新点</w:t>
            </w:r>
          </w:p>
          <w:p w14:paraId="20FC2560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（限400字）</w:t>
            </w:r>
          </w:p>
        </w:tc>
        <w:tc>
          <w:tcPr>
            <w:tcW w:w="6450" w:type="dxa"/>
            <w:vAlign w:val="center"/>
          </w:tcPr>
          <w:p w14:paraId="0432A3D4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</w:tc>
      </w:tr>
      <w:tr w14:paraId="4C1E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2161" w:type="dxa"/>
            <w:vAlign w:val="center"/>
          </w:tcPr>
          <w:p w14:paraId="5E1972FD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附件材料</w:t>
            </w:r>
          </w:p>
          <w:p w14:paraId="115D3D6A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清单：</w:t>
            </w:r>
          </w:p>
        </w:tc>
        <w:tc>
          <w:tcPr>
            <w:tcW w:w="6450" w:type="dxa"/>
            <w:vAlign w:val="center"/>
          </w:tcPr>
          <w:p w14:paraId="4109B565">
            <w:pPr>
              <w:ind w:left="72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2C80ABC6">
            <w:pPr>
              <w:ind w:left="720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  <w:p w14:paraId="5F4A9ABA">
            <w:pP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</w:tc>
      </w:tr>
    </w:tbl>
    <w:p w14:paraId="5234EF33">
      <w:pPr>
        <w:spacing w:line="540" w:lineRule="exact"/>
        <w:rPr>
          <w:rFonts w:ascii="Times New Roman" w:hAnsi="Times New Roman" w:eastAsia="宋体" w:cs="Times New Roman"/>
          <w:kern w:val="0"/>
          <w:sz w:val="27"/>
          <w:szCs w:val="27"/>
        </w:rPr>
      </w:pPr>
      <w:r>
        <w:rPr>
          <w:rFonts w:ascii="Times New Roman" w:hAnsi="Times New Roman" w:eastAsia="宋体" w:cs="Times New Roman"/>
          <w:sz w:val="28"/>
          <w:szCs w:val="28"/>
        </w:rPr>
        <w:t>附件材料包括：作品报告书（提交研发报告书）和作品实物、图片、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研发</w:t>
      </w:r>
      <w:r>
        <w:rPr>
          <w:rFonts w:ascii="Times New Roman" w:hAnsi="Times New Roman" w:eastAsia="宋体" w:cs="Times New Roman"/>
          <w:sz w:val="28"/>
          <w:szCs w:val="28"/>
        </w:rPr>
        <w:t>工艺图等其它材料。</w:t>
      </w:r>
    </w:p>
    <w:sectPr>
      <w:pgSz w:w="11906" w:h="16838"/>
      <w:pgMar w:top="1440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1B"/>
    <w:rsid w:val="00007ABC"/>
    <w:rsid w:val="000132FE"/>
    <w:rsid w:val="00013E15"/>
    <w:rsid w:val="00020ABD"/>
    <w:rsid w:val="00037A8A"/>
    <w:rsid w:val="00051692"/>
    <w:rsid w:val="000525AF"/>
    <w:rsid w:val="000577B9"/>
    <w:rsid w:val="00057F57"/>
    <w:rsid w:val="000771E0"/>
    <w:rsid w:val="00090CE7"/>
    <w:rsid w:val="000951CE"/>
    <w:rsid w:val="000B0DF5"/>
    <w:rsid w:val="000E057F"/>
    <w:rsid w:val="000E32EC"/>
    <w:rsid w:val="000F0ECA"/>
    <w:rsid w:val="000F1F3E"/>
    <w:rsid w:val="00117E56"/>
    <w:rsid w:val="00125061"/>
    <w:rsid w:val="00135953"/>
    <w:rsid w:val="00152986"/>
    <w:rsid w:val="001604A0"/>
    <w:rsid w:val="00166547"/>
    <w:rsid w:val="001765A7"/>
    <w:rsid w:val="001914DA"/>
    <w:rsid w:val="001B129E"/>
    <w:rsid w:val="001B2BD3"/>
    <w:rsid w:val="001C3973"/>
    <w:rsid w:val="001D1207"/>
    <w:rsid w:val="001D4A0C"/>
    <w:rsid w:val="001D632F"/>
    <w:rsid w:val="001E1972"/>
    <w:rsid w:val="001F751F"/>
    <w:rsid w:val="00213915"/>
    <w:rsid w:val="002140FD"/>
    <w:rsid w:val="00226BE9"/>
    <w:rsid w:val="002339F6"/>
    <w:rsid w:val="00272621"/>
    <w:rsid w:val="00283B8C"/>
    <w:rsid w:val="0028437B"/>
    <w:rsid w:val="0028626A"/>
    <w:rsid w:val="002A7173"/>
    <w:rsid w:val="002B4E0D"/>
    <w:rsid w:val="002D2086"/>
    <w:rsid w:val="00304EA9"/>
    <w:rsid w:val="0032351B"/>
    <w:rsid w:val="00327F56"/>
    <w:rsid w:val="00330051"/>
    <w:rsid w:val="00340179"/>
    <w:rsid w:val="00383D74"/>
    <w:rsid w:val="00385B50"/>
    <w:rsid w:val="003A2B8E"/>
    <w:rsid w:val="003A2C1C"/>
    <w:rsid w:val="003C6642"/>
    <w:rsid w:val="003E103F"/>
    <w:rsid w:val="003E3EB8"/>
    <w:rsid w:val="003F59C4"/>
    <w:rsid w:val="004046E8"/>
    <w:rsid w:val="00405DF6"/>
    <w:rsid w:val="00414BB0"/>
    <w:rsid w:val="00440EEF"/>
    <w:rsid w:val="00444AC8"/>
    <w:rsid w:val="00450FF6"/>
    <w:rsid w:val="004538B9"/>
    <w:rsid w:val="00456861"/>
    <w:rsid w:val="00456E20"/>
    <w:rsid w:val="00460BDF"/>
    <w:rsid w:val="00474168"/>
    <w:rsid w:val="00476757"/>
    <w:rsid w:val="00480EC1"/>
    <w:rsid w:val="00485836"/>
    <w:rsid w:val="004913F5"/>
    <w:rsid w:val="004B3E8B"/>
    <w:rsid w:val="004D6BBD"/>
    <w:rsid w:val="004F3A8F"/>
    <w:rsid w:val="004F700A"/>
    <w:rsid w:val="005012C5"/>
    <w:rsid w:val="005105B7"/>
    <w:rsid w:val="00516D3D"/>
    <w:rsid w:val="005244F4"/>
    <w:rsid w:val="00535FDE"/>
    <w:rsid w:val="005367E3"/>
    <w:rsid w:val="00553595"/>
    <w:rsid w:val="0055360C"/>
    <w:rsid w:val="00553B1B"/>
    <w:rsid w:val="00562F73"/>
    <w:rsid w:val="005660A3"/>
    <w:rsid w:val="0058243B"/>
    <w:rsid w:val="005A61CB"/>
    <w:rsid w:val="005B1FAD"/>
    <w:rsid w:val="005C4FDD"/>
    <w:rsid w:val="005E1603"/>
    <w:rsid w:val="005F35D4"/>
    <w:rsid w:val="005F3881"/>
    <w:rsid w:val="006036BB"/>
    <w:rsid w:val="00603CDD"/>
    <w:rsid w:val="00611DB7"/>
    <w:rsid w:val="00633EAA"/>
    <w:rsid w:val="0063419B"/>
    <w:rsid w:val="006525D5"/>
    <w:rsid w:val="00671F7B"/>
    <w:rsid w:val="00674921"/>
    <w:rsid w:val="00682CD2"/>
    <w:rsid w:val="006B2925"/>
    <w:rsid w:val="006B4EFB"/>
    <w:rsid w:val="006B75C5"/>
    <w:rsid w:val="006B7E63"/>
    <w:rsid w:val="006C3D31"/>
    <w:rsid w:val="006C6111"/>
    <w:rsid w:val="006D0953"/>
    <w:rsid w:val="006D6D78"/>
    <w:rsid w:val="006E3D9A"/>
    <w:rsid w:val="006E5093"/>
    <w:rsid w:val="006F1697"/>
    <w:rsid w:val="006F2027"/>
    <w:rsid w:val="006F7099"/>
    <w:rsid w:val="00721249"/>
    <w:rsid w:val="00722287"/>
    <w:rsid w:val="0072755E"/>
    <w:rsid w:val="007366A4"/>
    <w:rsid w:val="00736DA4"/>
    <w:rsid w:val="00744730"/>
    <w:rsid w:val="00750226"/>
    <w:rsid w:val="00753C1F"/>
    <w:rsid w:val="007649C2"/>
    <w:rsid w:val="0079289B"/>
    <w:rsid w:val="0079388A"/>
    <w:rsid w:val="007A66BB"/>
    <w:rsid w:val="007B002F"/>
    <w:rsid w:val="007B10B2"/>
    <w:rsid w:val="007B66C1"/>
    <w:rsid w:val="007C268C"/>
    <w:rsid w:val="007C5992"/>
    <w:rsid w:val="007D000F"/>
    <w:rsid w:val="007E2A63"/>
    <w:rsid w:val="007E38FD"/>
    <w:rsid w:val="007E4CD6"/>
    <w:rsid w:val="007F1AD0"/>
    <w:rsid w:val="0082325E"/>
    <w:rsid w:val="00825A53"/>
    <w:rsid w:val="00825FB7"/>
    <w:rsid w:val="00826CEF"/>
    <w:rsid w:val="0083499E"/>
    <w:rsid w:val="00846F13"/>
    <w:rsid w:val="00851593"/>
    <w:rsid w:val="00852BF3"/>
    <w:rsid w:val="008568A4"/>
    <w:rsid w:val="008628B2"/>
    <w:rsid w:val="0089011B"/>
    <w:rsid w:val="008C13EE"/>
    <w:rsid w:val="008C4F90"/>
    <w:rsid w:val="008C66F3"/>
    <w:rsid w:val="008F1E2C"/>
    <w:rsid w:val="00905313"/>
    <w:rsid w:val="00907902"/>
    <w:rsid w:val="00951792"/>
    <w:rsid w:val="00956C36"/>
    <w:rsid w:val="00991FAA"/>
    <w:rsid w:val="009A3265"/>
    <w:rsid w:val="009A50C5"/>
    <w:rsid w:val="009A6841"/>
    <w:rsid w:val="009A731C"/>
    <w:rsid w:val="009B0867"/>
    <w:rsid w:val="009D2C01"/>
    <w:rsid w:val="009F470D"/>
    <w:rsid w:val="00A04FE2"/>
    <w:rsid w:val="00A07A1D"/>
    <w:rsid w:val="00A34E0F"/>
    <w:rsid w:val="00A448D4"/>
    <w:rsid w:val="00A61414"/>
    <w:rsid w:val="00A6599B"/>
    <w:rsid w:val="00A668ED"/>
    <w:rsid w:val="00A833AC"/>
    <w:rsid w:val="00AA4349"/>
    <w:rsid w:val="00AB08CC"/>
    <w:rsid w:val="00AB2AD3"/>
    <w:rsid w:val="00AB6E33"/>
    <w:rsid w:val="00AC0C62"/>
    <w:rsid w:val="00AE0B88"/>
    <w:rsid w:val="00AE302D"/>
    <w:rsid w:val="00AE3EC9"/>
    <w:rsid w:val="00B311DB"/>
    <w:rsid w:val="00B33D15"/>
    <w:rsid w:val="00B44067"/>
    <w:rsid w:val="00B552D7"/>
    <w:rsid w:val="00B710EA"/>
    <w:rsid w:val="00B86EA6"/>
    <w:rsid w:val="00B91881"/>
    <w:rsid w:val="00BA3FAF"/>
    <w:rsid w:val="00BB0ECD"/>
    <w:rsid w:val="00BB117D"/>
    <w:rsid w:val="00BC1ACE"/>
    <w:rsid w:val="00BC6AFC"/>
    <w:rsid w:val="00BD44C4"/>
    <w:rsid w:val="00BD5721"/>
    <w:rsid w:val="00BE7E45"/>
    <w:rsid w:val="00BF3A1D"/>
    <w:rsid w:val="00BF75CE"/>
    <w:rsid w:val="00C16DF1"/>
    <w:rsid w:val="00C22374"/>
    <w:rsid w:val="00C474A2"/>
    <w:rsid w:val="00C531E8"/>
    <w:rsid w:val="00C53FD6"/>
    <w:rsid w:val="00C5619B"/>
    <w:rsid w:val="00C815A2"/>
    <w:rsid w:val="00C87BAB"/>
    <w:rsid w:val="00CA259F"/>
    <w:rsid w:val="00CC47AB"/>
    <w:rsid w:val="00CC5F9B"/>
    <w:rsid w:val="00CD096A"/>
    <w:rsid w:val="00CD5052"/>
    <w:rsid w:val="00CE18E5"/>
    <w:rsid w:val="00CE332B"/>
    <w:rsid w:val="00D06013"/>
    <w:rsid w:val="00D12624"/>
    <w:rsid w:val="00D14522"/>
    <w:rsid w:val="00D162EC"/>
    <w:rsid w:val="00D22C1B"/>
    <w:rsid w:val="00D24893"/>
    <w:rsid w:val="00D25AA8"/>
    <w:rsid w:val="00D30D7F"/>
    <w:rsid w:val="00D318AB"/>
    <w:rsid w:val="00D7268F"/>
    <w:rsid w:val="00D8636A"/>
    <w:rsid w:val="00D92A08"/>
    <w:rsid w:val="00D92FDB"/>
    <w:rsid w:val="00DA2E38"/>
    <w:rsid w:val="00DB0D74"/>
    <w:rsid w:val="00DB2B06"/>
    <w:rsid w:val="00DC4A43"/>
    <w:rsid w:val="00DC73BB"/>
    <w:rsid w:val="00DE1E39"/>
    <w:rsid w:val="00DE7C3D"/>
    <w:rsid w:val="00DF1731"/>
    <w:rsid w:val="00DF1EC4"/>
    <w:rsid w:val="00E1143C"/>
    <w:rsid w:val="00E24788"/>
    <w:rsid w:val="00E3152D"/>
    <w:rsid w:val="00E31B35"/>
    <w:rsid w:val="00E31D44"/>
    <w:rsid w:val="00E355D9"/>
    <w:rsid w:val="00E37C2E"/>
    <w:rsid w:val="00E54836"/>
    <w:rsid w:val="00E578D4"/>
    <w:rsid w:val="00E63CF2"/>
    <w:rsid w:val="00E65898"/>
    <w:rsid w:val="00E66B95"/>
    <w:rsid w:val="00E7064C"/>
    <w:rsid w:val="00E86771"/>
    <w:rsid w:val="00EA2C97"/>
    <w:rsid w:val="00EB1192"/>
    <w:rsid w:val="00EB27C6"/>
    <w:rsid w:val="00EC16AC"/>
    <w:rsid w:val="00EC6C37"/>
    <w:rsid w:val="00ED4C93"/>
    <w:rsid w:val="00ED54DE"/>
    <w:rsid w:val="00ED622A"/>
    <w:rsid w:val="00EE7B71"/>
    <w:rsid w:val="00EF2B81"/>
    <w:rsid w:val="00F110DC"/>
    <w:rsid w:val="00F115BA"/>
    <w:rsid w:val="00F12478"/>
    <w:rsid w:val="00F14E95"/>
    <w:rsid w:val="00F21091"/>
    <w:rsid w:val="00F26B62"/>
    <w:rsid w:val="00F336B6"/>
    <w:rsid w:val="00F378AD"/>
    <w:rsid w:val="00F41CE7"/>
    <w:rsid w:val="00F510AE"/>
    <w:rsid w:val="00F53AA9"/>
    <w:rsid w:val="00F65D31"/>
    <w:rsid w:val="00F87C5E"/>
    <w:rsid w:val="00F9728E"/>
    <w:rsid w:val="00FA12F5"/>
    <w:rsid w:val="00FA6819"/>
    <w:rsid w:val="00FC42EA"/>
    <w:rsid w:val="00FC6EFA"/>
    <w:rsid w:val="00FD49AC"/>
    <w:rsid w:val="00FD5A05"/>
    <w:rsid w:val="00FE6A90"/>
    <w:rsid w:val="00FF4C49"/>
    <w:rsid w:val="176C7528"/>
    <w:rsid w:val="6327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style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350</Words>
  <Characters>358</Characters>
  <Lines>4</Lines>
  <Paragraphs>1</Paragraphs>
  <TotalTime>2</TotalTime>
  <ScaleCrop>false</ScaleCrop>
  <LinksUpToDate>false</LinksUpToDate>
  <CharactersWithSpaces>512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2021-08-26T01:51:00Z</dcterms:created>
  <dc:creator>ZYB</dc:creator>
  <cp:lastModifiedBy>Payne Hsieh</cp:lastModifiedBy>
  <cp:lastPrinted>2021-08-26T01:47:00Z</cp:lastPrinted>
  <dcterms:modified xsi:type="dcterms:W3CDTF">2026-03-31T05:00:40Z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49A9E00A1D374AFDA96B43DD49F63203_13</vt:lpwstr>
  </property>
  <property fmtid="{D5CDD505-2E9C-101B-9397-08002B2CF9AE}" pid="4" name="KSOTemplateDocerSaveRecord">
    <vt:lpwstr>eyJoZGlkIjoiNzEzYzdkZmI2ODA0NGVjYmVkNzlhM2Q3YzY3NmM0MjQiLCJ1c2VySWQiOiI0MDU4NzYwNjMifQ==</vt:lpwstr>
  </property>
</Properties>
</file>